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CURRÍCULO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INFORMAÇÕES PESSOAIS</w:t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2940"/>
        <w:gridCol w:w="2865"/>
        <w:gridCol w:w="668"/>
        <w:gridCol w:w="1093"/>
        <w:gridCol w:w="1433"/>
        <w:tblGridChange w:id="0">
          <w:tblGrid>
            <w:gridCol w:w="1081"/>
            <w:gridCol w:w="2940"/>
            <w:gridCol w:w="2865"/>
            <w:gridCol w:w="668"/>
            <w:gridCol w:w="1093"/>
            <w:gridCol w:w="1433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RG: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de nascimento: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Flávio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Carvalho de Souza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  27/06/1995</w:t>
            </w:r>
          </w:p>
        </w:tc>
      </w:tr>
    </w:tbl>
    <w:p w:rsidR="00000000" w:rsidDel="00000000" w:rsidP="00000000" w:rsidRDefault="00000000" w:rsidRPr="00000000" w14:paraId="00000010">
      <w:pPr>
        <w:pStyle w:val="Heading2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2940"/>
        <w:gridCol w:w="2865"/>
        <w:gridCol w:w="668"/>
        <w:gridCol w:w="1093"/>
        <w:tblGridChange w:id="0">
          <w:tblGrid>
            <w:gridCol w:w="1081"/>
            <w:gridCol w:w="2940"/>
            <w:gridCol w:w="2865"/>
            <w:gridCol w:w="668"/>
            <w:gridCol w:w="1093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Social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Jupyra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Carvalho de Souza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3"/>
              <w:rPr>
                <w:sz w:val="20"/>
                <w:szCs w:val="20"/>
              </w:rPr>
            </w:pPr>
            <w:bookmarkStart w:colFirst="0" w:colLast="0" w:name="_c3tpkljab719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Endereço: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Godofredo Pimentel, 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</w:t>
            </w:r>
          </w:p>
        </w:tc>
      </w:tr>
    </w:tbl>
    <w:p w:rsidR="00000000" w:rsidDel="00000000" w:rsidP="00000000" w:rsidRDefault="00000000" w:rsidRPr="00000000" w14:paraId="0000002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Quintino Cunha                                                        Fortaleza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Ceará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Style w:val="Heading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60351-060</w:t>
            </w:r>
          </w:p>
        </w:tc>
      </w:tr>
    </w:tbl>
    <w:p w:rsidR="00000000" w:rsidDel="00000000" w:rsidP="00000000" w:rsidRDefault="00000000" w:rsidRPr="00000000" w14:paraId="0000002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(085) 99646-0436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jupyraa@gmail.com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Link para acesso de portfólio:</w:t>
      </w:r>
      <w:r w:rsidDel="00000000" w:rsidR="00000000" w:rsidRPr="00000000">
        <w:rPr>
          <w:sz w:val="23"/>
          <w:szCs w:val="23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https://jupyracarvalho.wixsite.com/portfolio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/>
      </w:pPr>
      <w:r w:rsidDel="00000000" w:rsidR="00000000" w:rsidRPr="00000000">
        <w:rPr>
          <w:rtl w:val="0"/>
        </w:rPr>
        <w:t xml:space="preserve">EDUCAÇÃO/ FORMAÇÃO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4"/>
        <w:gridCol w:w="1953"/>
        <w:gridCol w:w="2353"/>
        <w:gridCol w:w="977"/>
        <w:gridCol w:w="1005"/>
        <w:gridCol w:w="1065"/>
        <w:tblGridChange w:id="0">
          <w:tblGrid>
            <w:gridCol w:w="2714"/>
            <w:gridCol w:w="1953"/>
            <w:gridCol w:w="2353"/>
            <w:gridCol w:w="977"/>
            <w:gridCol w:w="1005"/>
            <w:gridCol w:w="106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Certificados, diplomas ou títulos acadêmicos obtidos ou em formação.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Área de estudo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Estabelecimento de ensino, cidade, estado país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Frequentado de / até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Mês/ano    Mês/ ano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Presencial/ à distância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Teatro (Licenciatura)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do Ceará (ICA-UFC), Fortaleza, Ceará, Brasil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01/2016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08/2019 (Previsão de Conclusão)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Técnico em Massoterapia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Saúde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 - VIa Corpvs, Fortaleza, Ceará, Brasil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09/2014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04/2016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Colaboratório em Artes Circenses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Artes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Galpão da Vila, Fortaleza, Ceará, Brasil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03/2019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12/2020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Elaboração de Projetos Culturais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 / Direitos Humanos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11/2012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12/2012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Grupo de Artes Cênicas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09/2014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12/2014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Teatro: Texto e Voz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08/2014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09/2014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Gestão de Empreendimentos Criativos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SENAC, Fortaleza, Ceará, Brasil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03/2014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03/2014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À Distância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 Encontro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Internacional de Direitos Culturais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 / Direitos Humanos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de Pós-Graduação em Direito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Constitucional da Universidade de Fortaleza – UNIFOR, Fortaleza, Ceará, Brasil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10/2013’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10/2013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Gestão Cultural - Conceitos básicos Etapa 1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 / Direitos Culturais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SENAC, Fortaleza, Ceará Brasil.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11/2013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11/2013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À Distância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Videomapping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Tecnologia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 Iracema das Artes – Escola de Formação e Criação do Ceará, Fortaleza, Ceará, Brasil.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07/2014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08/2014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Iniciação à Maquiagem de Caracterização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10/2012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11/2012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Dança e Teatro: Introdução às Artes Cênicas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01/2015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02/2015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Cerimonial e Protocolo em eventos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Coralidades Performativas: Arte Corporal e Espaços Urbanos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Cultura e Arte da Universidade Federal do Ceará(UFC), Fortaleza, Ceará, Brasil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09/2014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09/2014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Teatro Épico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 Iracema das Artes – Escola de Formação e Criação do Ceará, Fortaleza, Ceará, Brasil.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08/2015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08/2015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Possível Cartografia Para Um Corpo Vocal</w:t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Queer Em Performance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Vila das Artes, Fortaleza, Ceará, Brasil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07/2016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07/2016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Cultural, Formação e Mercado: Perspectivas e Conexões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Dragão do Mar de Arte e Cultura, Fortaleza, Ceará, Brasil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02/2014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02/2014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Acrobacia Solo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 ,Brasil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04/2013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04/2013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Workshop - Teatro, Educação, Inovação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 / Tecnologia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04/2013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04/2013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Teatro: Técnicas Corporais Para Práticas Esportivas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Esporte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Cuca Che Guevara, Fortaleza, Ceará, Brasil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04/2014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05/2014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Performance: O Acontecimento de si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SESC, Fortaleza, Ceará, Brasil.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02/2015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02/2015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Princípios Básicos de Organização de Eventos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Ator Criador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 Iracema das Artes – Escola de Formação e Criação do Ceará, Fortaleza, Ceará, Brasil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05/2015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05/2015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Corpo e Cena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 Iracema das Artes – Escola de Formação e Criação do Ceará, Fortaleza, Ceará, Brasil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06/2015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07/2015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Dança: Tempo, Espaço e Ritmo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04/2014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05/2015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Iniciação ao Teatro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/ Educação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Braasil.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03/2013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04/2013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Ações Físicas e Construção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 Iracema das Artes – Escola de Formação e Criação do Ceará, Fortaleza, Ceará, Brasil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05/2015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05/2015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Improvisação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Porto Iracema das Artes – Escola de Formação e Criação do Ceará, Fortaleza, Ceará, Brasil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05/2015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06/2015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Laboratório de Criação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 / Artes / Educação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Brasil.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08/2014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12/2014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Mestre de Cerimônias – Técnicas de Apresentação de Eventos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 / Protagonismo Juvenil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Recepcionista de Eventos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Produção Cultural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Urbano de Cultura, Arte, Ciência e Esporte (CUCA), Fortaleza, Ceará, Brasil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2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OUTRAS EXPERIÊNCIAS </w:t>
      </w:r>
    </w:p>
    <w:p w:rsidR="00000000" w:rsidDel="00000000" w:rsidP="00000000" w:rsidRDefault="00000000" w:rsidRPr="00000000" w14:paraId="0000012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Bolsista durante o ano de 2016 pelo Bolsa de Iniciação Acadêmica(BIA), tendo atuado como assistente de produção no equipamento “Teatro Universitário Paschoal Carlos Magno”, da Universidade Federal do Ceará(UFC).</w:t>
      </w:r>
    </w:p>
    <w:p w:rsidR="00000000" w:rsidDel="00000000" w:rsidP="00000000" w:rsidRDefault="00000000" w:rsidRPr="00000000" w14:paraId="00000127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Bolsista durante o ano de 2017 pela Bolsa de Iniciação Acadêmico(BIA), tendo atuado como assistente de produção na Secretaria de Cultura Artística da Universidade Federal do Ceará(UFC).</w:t>
      </w:r>
    </w:p>
    <w:p w:rsidR="00000000" w:rsidDel="00000000" w:rsidP="00000000" w:rsidRDefault="00000000" w:rsidRPr="00000000" w14:paraId="00000129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Bolsista durante o ano de 2018 pelo Programa de Iniciação Docência (PID), tendo atuado como monitora no projeto “Pesquisa e docência na Prática Cênica Vocal” Orientado pela Prof. Dra. Juliana Rangel de Freitas Pereira, na Universidade Federal do Ceará(UFC).</w:t>
      </w:r>
    </w:p>
    <w:p w:rsidR="00000000" w:rsidDel="00000000" w:rsidP="00000000" w:rsidRDefault="00000000" w:rsidRPr="00000000" w14:paraId="0000012B">
      <w:pPr>
        <w:ind w:left="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Bolsista durante o ano de 2019 pelo Programa de Iniciação à Docência(PID), tendo atuado como monitora no projeto “A pedagogia teatral como uma experiência Compartilhada” orientado pela Prof. Dra. Juliana Carvalho, na Universidade Federal do Ceará(UFC)</w:t>
      </w:r>
    </w:p>
    <w:p w:rsidR="00000000" w:rsidDel="00000000" w:rsidP="00000000" w:rsidRDefault="00000000" w:rsidRPr="00000000" w14:paraId="0000012D">
      <w:pPr>
        <w:ind w:left="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Residência artística com Lindsey Butcher(Gravity &amp; Levity) - 20hrs/aula - XII Bienal Internacional de Dança - 2019</w:t>
      </w:r>
    </w:p>
    <w:p w:rsidR="00000000" w:rsidDel="00000000" w:rsidP="00000000" w:rsidRDefault="00000000" w:rsidRPr="00000000" w14:paraId="0000012F">
      <w:pPr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Experiências em Produção:</w:t>
      </w:r>
    </w:p>
    <w:p w:rsidR="00000000" w:rsidDel="00000000" w:rsidP="00000000" w:rsidRDefault="00000000" w:rsidRPr="00000000" w14:paraId="00000131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Produtora e realizadora do “I Festival Acessível”, premiado pelo II Edital Ação Jovem, do Instituto CUCA, em 2013.</w:t>
      </w:r>
    </w:p>
    <w:p w:rsidR="00000000" w:rsidDel="00000000" w:rsidP="00000000" w:rsidRDefault="00000000" w:rsidRPr="00000000" w14:paraId="00000133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Produtora e realizadora do “I Colóquia - Processos de Criação na Cena Teatral”, realizado no Teatro Universitário Paschoal Carlos Magno, em 2016.</w:t>
      </w:r>
    </w:p>
    <w:p w:rsidR="00000000" w:rsidDel="00000000" w:rsidP="00000000" w:rsidRDefault="00000000" w:rsidRPr="00000000" w14:paraId="00000134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Produtora do espetáculo teatral “CONTRANATURA”</w:t>
      </w:r>
    </w:p>
    <w:p w:rsidR="00000000" w:rsidDel="00000000" w:rsidP="00000000" w:rsidRDefault="00000000" w:rsidRPr="00000000" w14:paraId="00000135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Produtora do festival de moda, beleza e estética da periferia “Peri Fashion” - CUCA BARRA - Realizado pela 2ª Turma de Produção Cultural do Cuca Barra</w:t>
      </w:r>
    </w:p>
    <w:p w:rsidR="00000000" w:rsidDel="00000000" w:rsidP="00000000" w:rsidRDefault="00000000" w:rsidRPr="00000000" w14:paraId="00000136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Estagiária de produção do CUCA ACESA – 40hrs/a – CUCA BARRA</w:t>
      </w:r>
    </w:p>
    <w:p w:rsidR="00000000" w:rsidDel="00000000" w:rsidP="00000000" w:rsidRDefault="00000000" w:rsidRPr="00000000" w14:paraId="00000137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Estagiária de produção “3º Fórum Cearense dos Pontos de Cultura – 8hrs/a – Dragão do Mar.</w:t>
      </w:r>
    </w:p>
    <w:p w:rsidR="00000000" w:rsidDel="00000000" w:rsidP="00000000" w:rsidRDefault="00000000" w:rsidRPr="00000000" w14:paraId="00000138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Cerimonialista em IX Festival UFC de Cultura - 04horas - SecultArte-UFC</w:t>
      </w:r>
    </w:p>
    <w:p w:rsidR="00000000" w:rsidDel="00000000" w:rsidP="00000000" w:rsidRDefault="00000000" w:rsidRPr="00000000" w14:paraId="0000013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Trabalhos artísticos realizados:</w:t>
      </w:r>
    </w:p>
    <w:p w:rsidR="00000000" w:rsidDel="00000000" w:rsidP="00000000" w:rsidRDefault="00000000" w:rsidRPr="00000000" w14:paraId="0000013B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CINEMA:</w:t>
      </w:r>
    </w:p>
    <w:p w:rsidR="00000000" w:rsidDel="00000000" w:rsidP="00000000" w:rsidRDefault="00000000" w:rsidRPr="00000000" w14:paraId="0000013D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Elenco do curta-metragem “Artur” – Direção: Daniel Filipe.</w:t>
      </w:r>
    </w:p>
    <w:p w:rsidR="00000000" w:rsidDel="00000000" w:rsidP="00000000" w:rsidRDefault="00000000" w:rsidRPr="00000000" w14:paraId="0000013F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Elenco do curta-metragem “Navy” – Direção: Delano Soares</w:t>
      </w:r>
    </w:p>
    <w:p w:rsidR="00000000" w:rsidDel="00000000" w:rsidP="00000000" w:rsidRDefault="00000000" w:rsidRPr="00000000" w14:paraId="00000140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Elenco do curta-metragem “Revoada “ - Direção: Victor Costa Lopes</w:t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Elenco do Longa-metragem “Canto dos ossos” - Direção:Petrus de Bairros e Jorge Polo</w:t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TEATRO</w:t>
      </w:r>
    </w:p>
    <w:p w:rsidR="00000000" w:rsidDel="00000000" w:rsidP="00000000" w:rsidRDefault="00000000" w:rsidRPr="00000000" w14:paraId="00000147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Elenco do espetáculo “Quadros” – Direção: Roberta Bernardo</w:t>
      </w:r>
    </w:p>
    <w:p w:rsidR="00000000" w:rsidDel="00000000" w:rsidP="00000000" w:rsidRDefault="00000000" w:rsidRPr="00000000" w14:paraId="00000149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Diretora, atriz e dramaturga do espetáculo “Contranatura”.</w:t>
      </w:r>
    </w:p>
    <w:p w:rsidR="00000000" w:rsidDel="00000000" w:rsidP="00000000" w:rsidRDefault="00000000" w:rsidRPr="00000000" w14:paraId="0000014A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Elenco do espetáculo “Jardim de Sonhos, por Clarice” - Direção: Juliana Rangel</w:t>
      </w:r>
    </w:p>
    <w:p w:rsidR="00000000" w:rsidDel="00000000" w:rsidP="00000000" w:rsidRDefault="00000000" w:rsidRPr="00000000" w14:paraId="0000014B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Elenco do espetáculo “Dominó de Fragmentos - Ou Pedaços de Mulheres” - Direção: Juliana Carvalho</w:t>
      </w:r>
    </w:p>
    <w:p w:rsidR="00000000" w:rsidDel="00000000" w:rsidP="00000000" w:rsidRDefault="00000000" w:rsidRPr="00000000" w14:paraId="0000014C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Diretora e atriz da esquete “Vocês povos da terra terão que abandonar o impulso terrestre”</w:t>
      </w:r>
    </w:p>
    <w:p w:rsidR="00000000" w:rsidDel="00000000" w:rsidP="00000000" w:rsidRDefault="00000000" w:rsidRPr="00000000" w14:paraId="0000014D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Atriz no espetáculo “Brincantes Cabaçal” - Direção: Roberta Bernardo.</w:t>
      </w:r>
    </w:p>
    <w:p w:rsidR="00000000" w:rsidDel="00000000" w:rsidP="00000000" w:rsidRDefault="00000000" w:rsidRPr="00000000" w14:paraId="0000014E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Atriz do espetáculo “Roga-se às famílias trazerem as cadeiras” da IX Montagem do Curso de Teatro(Licenciatura) da Universidade Federal do Ceará (UFC) - Direção: Tharyn Starzak</w:t>
      </w:r>
    </w:p>
    <w:p w:rsidR="00000000" w:rsidDel="00000000" w:rsidP="00000000" w:rsidRDefault="00000000" w:rsidRPr="00000000" w14:paraId="0000014F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Atriz do espetáculo de teatro/dança “Retorno a Juberlano” - Direção: Tatiane Sousa</w:t>
      </w:r>
    </w:p>
    <w:p w:rsidR="00000000" w:rsidDel="00000000" w:rsidP="00000000" w:rsidRDefault="00000000" w:rsidRPr="00000000" w14:paraId="00000150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Atriz do espetáculo de teatro/dança “Tigrelas” - Direção: Tatiane Sousa</w:t>
      </w:r>
    </w:p>
    <w:p w:rsidR="00000000" w:rsidDel="00000000" w:rsidP="00000000" w:rsidRDefault="00000000" w:rsidRPr="00000000" w14:paraId="00000151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firstLine="72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PERFORMANCE</w:t>
      </w:r>
    </w:p>
    <w:p w:rsidR="00000000" w:rsidDel="00000000" w:rsidP="00000000" w:rsidRDefault="00000000" w:rsidRPr="00000000" w14:paraId="00000155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Performer na performance “Segunda Pele” – Direção: Marcos Bulhões</w:t>
      </w:r>
    </w:p>
    <w:p w:rsidR="00000000" w:rsidDel="00000000" w:rsidP="00000000" w:rsidRDefault="00000000" w:rsidRPr="00000000" w14:paraId="00000158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Performer na performance “ASMR Session: “AUTO ANTI ‘AJUDA” - Direção: Jupyra Carvalho</w:t>
      </w:r>
    </w:p>
    <w:p w:rsidR="00000000" w:rsidDel="00000000" w:rsidP="00000000" w:rsidRDefault="00000000" w:rsidRPr="00000000" w14:paraId="00000159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Diretora da performance “PF Investiga: Caixas misteriosas são encontradas na Praia dos Crush; veja vídeos e fotos”</w:t>
      </w:r>
    </w:p>
    <w:p w:rsidR="00000000" w:rsidDel="00000000" w:rsidP="00000000" w:rsidRDefault="00000000" w:rsidRPr="00000000" w14:paraId="0000015A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Diretora da performance “Sectar”  - 2019</w:t>
      </w:r>
    </w:p>
    <w:p w:rsidR="00000000" w:rsidDel="00000000" w:rsidP="00000000" w:rsidRDefault="00000000" w:rsidRPr="00000000" w14:paraId="0000015B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60" w:lineRule="auto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CIRCO</w:t>
      </w:r>
    </w:p>
    <w:p w:rsidR="00000000" w:rsidDel="00000000" w:rsidP="00000000" w:rsidRDefault="00000000" w:rsidRPr="00000000" w14:paraId="0000015D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Artista circense no espetáculo “Desvie” - Direção: Desvie Coletivo</w:t>
      </w:r>
    </w:p>
    <w:p w:rsidR="00000000" w:rsidDel="00000000" w:rsidP="00000000" w:rsidRDefault="00000000" w:rsidRPr="00000000" w14:paraId="0000015E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Artista circense no espetáculo “Título Suspenso” - Direção: Lindsey Butcher (Bienal Internacional de Dança)</w:t>
      </w:r>
    </w:p>
    <w:p w:rsidR="00000000" w:rsidDel="00000000" w:rsidP="00000000" w:rsidRDefault="00000000" w:rsidRPr="00000000" w14:paraId="0000015F">
      <w:pPr>
        <w:ind w:firstLine="72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firstLine="72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Apresentação e participação de trabalhos em eventos acadêmicos, seminários e rodas de conversas:</w:t>
      </w:r>
    </w:p>
    <w:p w:rsidR="00000000" w:rsidDel="00000000" w:rsidP="00000000" w:rsidRDefault="00000000" w:rsidRPr="00000000" w14:paraId="00000161">
      <w:pPr>
        <w:ind w:left="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Apresentação de trabalho: TEATRO UNIVERSITÁRIO - PALCO DE MEMÓRIA - I Encontro de Iniciação Acadêmica -  2016</w:t>
      </w:r>
    </w:p>
    <w:p w:rsidR="00000000" w:rsidDel="00000000" w:rsidP="00000000" w:rsidRDefault="00000000" w:rsidRPr="00000000" w14:paraId="00000163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Apresentação de trabalho: ATORES E SEUS OLHARES SOBRE A PRODUÇÃO CULTURAL - II Encontro de Iniciação Acadêmica - 2017</w:t>
      </w:r>
    </w:p>
    <w:p w:rsidR="00000000" w:rsidDel="00000000" w:rsidP="00000000" w:rsidRDefault="00000000" w:rsidRPr="00000000" w14:paraId="00000165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Apresentação de trabalho: O SENSÍVEL DA VOZ A PARTIR DE REVERBERAÇÕES ARTÍSTICAS DE LYGIA CLARK - XXVII Encontro de Iniciação à Docência - 2018</w:t>
      </w:r>
    </w:p>
    <w:p w:rsidR="00000000" w:rsidDel="00000000" w:rsidP="00000000" w:rsidRDefault="00000000" w:rsidRPr="00000000" w14:paraId="00000167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Apresentação de trabalho: Partilha de Processo - CIRCO, Semana Circo, Memória e Formação - Vila das Artes - 2019</w:t>
      </w:r>
    </w:p>
    <w:p w:rsidR="00000000" w:rsidDel="00000000" w:rsidP="00000000" w:rsidRDefault="00000000" w:rsidRPr="00000000" w14:paraId="00000169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Apresentação de trabalho: Produção Cultural - Como começar? - Festival CUIA - 2019</w:t>
      </w:r>
    </w:p>
    <w:p w:rsidR="00000000" w:rsidDel="00000000" w:rsidP="00000000" w:rsidRDefault="00000000" w:rsidRPr="00000000" w14:paraId="0000016B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Apresentação de trabalho: Carta-manifesto: produção de vida e de cuidados nos espaços artísticos e culturais - VI Encontro de Cultura Artística - 2020</w:t>
      </w:r>
    </w:p>
    <w:p w:rsidR="00000000" w:rsidDel="00000000" w:rsidP="00000000" w:rsidRDefault="00000000" w:rsidRPr="00000000" w14:paraId="0000016D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Palestrante no encerramento do webinário Teatro-Licenciatura 10 anos (Modos de pertencer e agir no seu tempo), com a carta  aos de amanhã - Canal do youtube do Curso de Teatro Licenciatura - 2020</w:t>
      </w:r>
    </w:p>
    <w:p w:rsidR="00000000" w:rsidDel="00000000" w:rsidP="00000000" w:rsidRDefault="00000000" w:rsidRPr="00000000" w14:paraId="0000016F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Palestrante durante o Webinário Teatro-Licenciatura UFC 10 anos: modos de pertencer e agir no seu tempo, com a DesMontagem: Roga-se às famílias trazerem as cadeiras - Canal do youtube do Curso de Teatro Licenciatura - 2020</w:t>
      </w:r>
    </w:p>
    <w:p w:rsidR="00000000" w:rsidDel="00000000" w:rsidP="00000000" w:rsidRDefault="00000000" w:rsidRPr="00000000" w14:paraId="00000171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Workshop – Teatro, Educação e Inovação – Hemetério Segundo – 4hrs/a</w:t>
      </w:r>
    </w:p>
    <w:p w:rsidR="00000000" w:rsidDel="00000000" w:rsidP="00000000" w:rsidRDefault="00000000" w:rsidRPr="00000000" w14:paraId="00000173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II Encontro Internacional de Direitos Culturais – 24hrs/aula – UNIFOR</w:t>
      </w:r>
    </w:p>
    <w:p w:rsidR="00000000" w:rsidDel="00000000" w:rsidP="00000000" w:rsidRDefault="00000000" w:rsidRPr="00000000" w14:paraId="00000175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Seminário “Produção Cultural, Formação e Mercado: Perspectivas e conexões” -</w:t>
      </w:r>
    </w:p>
    <w:p w:rsidR="00000000" w:rsidDel="00000000" w:rsidP="00000000" w:rsidRDefault="00000000" w:rsidRPr="00000000" w14:paraId="00000177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Laboratório de Produção – Dragão-do-Mar</w:t>
      </w:r>
    </w:p>
    <w:p w:rsidR="00000000" w:rsidDel="00000000" w:rsidP="00000000" w:rsidRDefault="00000000" w:rsidRPr="00000000" w14:paraId="00000178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Roda de conversa: Conversas com artistas da cena em formação, Abismo de Experiências (Jupyra Carvalho e Tiago Fortes) - Canal do Youtube do Porto Iracema das Artes - 2020</w:t>
      </w:r>
    </w:p>
    <w:p w:rsidR="00000000" w:rsidDel="00000000" w:rsidP="00000000" w:rsidRDefault="00000000" w:rsidRPr="00000000" w14:paraId="0000017A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LIVE: Entrecartas: Live-performance sobre gestão cultural com o TUPA com Juliana Carvalho - Teatro Universitário Paschoal Carlos Magno @tupaufc - 2020</w:t>
      </w:r>
    </w:p>
    <w:p w:rsidR="00000000" w:rsidDel="00000000" w:rsidP="00000000" w:rsidRDefault="00000000" w:rsidRPr="00000000" w14:paraId="0000017C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LIVE: Tessituras tranvestis na arte para respirar outras existências - Página: Unidos Venceremos @edla.maia - 2020</w:t>
      </w:r>
    </w:p>
    <w:p w:rsidR="00000000" w:rsidDel="00000000" w:rsidP="00000000" w:rsidRDefault="00000000" w:rsidRPr="00000000" w14:paraId="0000017E">
      <w:pPr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LIVE: Travessias e diálogos: O corpo trans em cena - Página do instagram do Espaço Travessias @travessi_s - 2020</w:t>
      </w:r>
    </w:p>
    <w:p w:rsidR="00000000" w:rsidDel="00000000" w:rsidP="00000000" w:rsidRDefault="00000000" w:rsidRPr="00000000" w14:paraId="00000181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Publicação de trabalho (Entrevista) em revista eletrônica: Interlocuções possíveis: Arte, cultura e sociedade sob o olhar de artistas trans cearenses - Revista Segunda Opinião - 2020</w:t>
      </w:r>
    </w:p>
    <w:p w:rsidR="00000000" w:rsidDel="00000000" w:rsidP="00000000" w:rsidRDefault="00000000" w:rsidRPr="00000000" w14:paraId="00000183">
      <w:pPr>
        <w:ind w:left="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upyracarvalho.wixsite.com/portfoli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