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5B9C" w14:textId="77777777" w:rsidR="007E249B" w:rsidRPr="00AB52D0" w:rsidRDefault="00737EF4" w:rsidP="00AB52D0">
      <w:pPr>
        <w:ind w:left="-15" w:firstLine="0"/>
        <w:jc w:val="right"/>
      </w:pPr>
      <w:r w:rsidRPr="00AB52D0">
        <w:t xml:space="preserve"> </w:t>
      </w:r>
    </w:p>
    <w:p w14:paraId="6C743F2B" w14:textId="77777777" w:rsidR="00AB52D0" w:rsidRDefault="00AB52D0" w:rsidP="00AB52D0">
      <w:pPr>
        <w:ind w:left="-15" w:firstLine="0"/>
        <w:jc w:val="right"/>
        <w:rPr>
          <w:b/>
        </w:rPr>
      </w:pPr>
      <w:r w:rsidRPr="00AB52D0">
        <w:rPr>
          <w:b/>
        </w:rPr>
        <w:t>CICERO HENRIQUE SOUSA VIDAL</w:t>
      </w:r>
    </w:p>
    <w:p w14:paraId="42A84A1C" w14:textId="77777777" w:rsidR="007E249B" w:rsidRPr="00AB52D0" w:rsidRDefault="00AB52D0" w:rsidP="00AB52D0">
      <w:pPr>
        <w:ind w:left="-15" w:firstLine="0"/>
        <w:jc w:val="right"/>
        <w:rPr>
          <w:b/>
        </w:rPr>
      </w:pPr>
      <w:r w:rsidRPr="00AB52D0">
        <w:rPr>
          <w:b/>
        </w:rPr>
        <w:t xml:space="preserve"> </w:t>
      </w:r>
    </w:p>
    <w:p w14:paraId="4D2FE6D1" w14:textId="77777777" w:rsidR="007E249B" w:rsidRPr="00AB52D0" w:rsidRDefault="00737EF4">
      <w:pPr>
        <w:spacing w:after="234"/>
      </w:pPr>
      <w:r>
        <w:rPr>
          <w:b/>
        </w:rPr>
        <w:t xml:space="preserve">CPF: </w:t>
      </w:r>
      <w:r w:rsidR="00AB52D0" w:rsidRPr="00AB52D0">
        <w:t>560.025.643-49</w:t>
      </w:r>
    </w:p>
    <w:p w14:paraId="41B6C72D" w14:textId="2D3FAF9D" w:rsidR="007E249B" w:rsidRPr="00AB52D0" w:rsidRDefault="00737EF4">
      <w:pPr>
        <w:spacing w:after="234"/>
      </w:pPr>
      <w:r>
        <w:rPr>
          <w:b/>
        </w:rPr>
        <w:t xml:space="preserve">RG: </w:t>
      </w:r>
      <w:r w:rsidR="00143CD9">
        <w:t>2628990/92</w:t>
      </w:r>
      <w:r>
        <w:rPr>
          <w:b/>
        </w:rPr>
        <w:t xml:space="preserve"> </w:t>
      </w:r>
      <w:r w:rsidRPr="00AB52D0">
        <w:t>SSP-</w:t>
      </w:r>
      <w:proofErr w:type="spellStart"/>
      <w:r w:rsidRPr="00AB52D0">
        <w:t>Ce</w:t>
      </w:r>
      <w:proofErr w:type="spellEnd"/>
      <w:r w:rsidRPr="00AB52D0">
        <w:t xml:space="preserve"> </w:t>
      </w:r>
    </w:p>
    <w:p w14:paraId="1C03EEBA" w14:textId="77777777" w:rsidR="00AB52D0" w:rsidRDefault="00737EF4">
      <w:r w:rsidRPr="00AB52D0">
        <w:rPr>
          <w:b/>
        </w:rPr>
        <w:t>E-mail</w:t>
      </w:r>
      <w:r>
        <w:t xml:space="preserve">: </w:t>
      </w:r>
      <w:r w:rsidR="00AB52D0" w:rsidRPr="00AB52D0">
        <w:t>henriquevidall@hotmail.com</w:t>
      </w:r>
      <w:r w:rsidR="00AB52D0">
        <w:t xml:space="preserve"> </w:t>
      </w:r>
    </w:p>
    <w:p w14:paraId="5DEA2631" w14:textId="77777777" w:rsidR="00AB52D0" w:rsidRDefault="00737EF4" w:rsidP="00AB52D0">
      <w:pPr>
        <w:rPr>
          <w:rFonts w:ascii="Helvetica" w:hAnsi="Helvetica"/>
          <w:color w:val="333333"/>
          <w:sz w:val="18"/>
          <w:szCs w:val="18"/>
          <w:shd w:val="clear" w:color="auto" w:fill="EEEEEE"/>
        </w:rPr>
      </w:pPr>
      <w:r w:rsidRPr="00AB52D0">
        <w:rPr>
          <w:b/>
        </w:rPr>
        <w:t>Fone</w:t>
      </w:r>
      <w:r>
        <w:t xml:space="preserve">: </w:t>
      </w:r>
      <w:r w:rsidR="00AB52D0" w:rsidRPr="00AB52D0">
        <w:t>(88) 99608-1283</w:t>
      </w:r>
    </w:p>
    <w:p w14:paraId="7AC810B8" w14:textId="77777777" w:rsidR="007E249B" w:rsidRDefault="00737EF4" w:rsidP="00AB52D0">
      <w:r>
        <w:t xml:space="preserve"> </w:t>
      </w:r>
    </w:p>
    <w:p w14:paraId="68366AC3" w14:textId="77777777" w:rsidR="007E249B" w:rsidRDefault="00737EF4">
      <w:pPr>
        <w:spacing w:after="234"/>
      </w:pPr>
      <w:r>
        <w:rPr>
          <w:b/>
        </w:rPr>
        <w:t xml:space="preserve">Formação Profissional </w:t>
      </w:r>
    </w:p>
    <w:p w14:paraId="0AAAA7DD" w14:textId="77777777" w:rsidR="007E249B" w:rsidRDefault="00AB52D0" w:rsidP="00AB52D0">
      <w:pPr>
        <w:spacing w:after="234"/>
        <w:rPr>
          <w:b/>
        </w:rPr>
      </w:pPr>
      <w:r>
        <w:t>F</w:t>
      </w:r>
      <w:r w:rsidRPr="00AB52D0">
        <w:t>ormado em letras e pós graduado em Literatura Brasileira pela Universidade Regional do Cariri URCA</w:t>
      </w:r>
      <w:r>
        <w:rPr>
          <w:b/>
        </w:rPr>
        <w:t xml:space="preserve"> </w:t>
      </w:r>
    </w:p>
    <w:p w14:paraId="4FF687C6" w14:textId="77777777" w:rsidR="00133714" w:rsidRDefault="00133714" w:rsidP="00AB52D0">
      <w:pPr>
        <w:spacing w:after="234"/>
        <w:rPr>
          <w:b/>
        </w:rPr>
      </w:pPr>
    </w:p>
    <w:p w14:paraId="3FC3A380" w14:textId="58CAF824" w:rsidR="00133714" w:rsidRDefault="00133714" w:rsidP="00133714">
      <w:pPr>
        <w:spacing w:after="234"/>
        <w:rPr>
          <w:b/>
        </w:rPr>
      </w:pPr>
      <w:r>
        <w:rPr>
          <w:b/>
        </w:rPr>
        <w:t xml:space="preserve">Experiência Profissional </w:t>
      </w:r>
    </w:p>
    <w:p w14:paraId="7D9E54F7" w14:textId="4CB0216C" w:rsidR="00205D38" w:rsidRDefault="00205D38" w:rsidP="00133714">
      <w:pPr>
        <w:spacing w:after="234"/>
      </w:pPr>
      <w:r>
        <w:t>R</w:t>
      </w:r>
      <w:r w:rsidRPr="00205D38">
        <w:t xml:space="preserve">adialista, </w:t>
      </w:r>
      <w:r>
        <w:t>M</w:t>
      </w:r>
      <w:r w:rsidRPr="00205D38">
        <w:t xml:space="preserve">estre de </w:t>
      </w:r>
      <w:r>
        <w:t>C</w:t>
      </w:r>
      <w:r w:rsidRPr="00205D38">
        <w:t xml:space="preserve">erimônias, </w:t>
      </w:r>
      <w:r>
        <w:t>H</w:t>
      </w:r>
      <w:r w:rsidRPr="00205D38">
        <w:t xml:space="preserve">umorista , </w:t>
      </w:r>
      <w:r>
        <w:t>P</w:t>
      </w:r>
      <w:r w:rsidRPr="00205D38">
        <w:t xml:space="preserve">rodutor </w:t>
      </w:r>
      <w:r>
        <w:t>C</w:t>
      </w:r>
      <w:r w:rsidRPr="00205D38">
        <w:t xml:space="preserve">ultural  e </w:t>
      </w:r>
      <w:r>
        <w:t>P</w:t>
      </w:r>
      <w:r w:rsidRPr="00205D38">
        <w:t xml:space="preserve">alestrante </w:t>
      </w:r>
      <w:r>
        <w:t>M</w:t>
      </w:r>
      <w:r w:rsidRPr="00205D38">
        <w:t>otivacional.</w:t>
      </w:r>
    </w:p>
    <w:p w14:paraId="4F6446E8" w14:textId="77777777" w:rsidR="00133714" w:rsidRDefault="00133714" w:rsidP="00133714">
      <w:r w:rsidRPr="00AB52D0">
        <w:t xml:space="preserve">Companhia Energética do </w:t>
      </w:r>
      <w:proofErr w:type="gramStart"/>
      <w:r w:rsidRPr="00AB52D0">
        <w:t>Ceará  COELCE</w:t>
      </w:r>
      <w:proofErr w:type="gramEnd"/>
      <w:r w:rsidRPr="00AB52D0">
        <w:t xml:space="preserve"> </w:t>
      </w:r>
      <w:r>
        <w:t xml:space="preserve">, Ano 1992-1994. </w:t>
      </w:r>
    </w:p>
    <w:p w14:paraId="55011137" w14:textId="77777777" w:rsidR="00133714" w:rsidRDefault="00133714" w:rsidP="00AB52D0">
      <w:pPr>
        <w:spacing w:after="234"/>
      </w:pPr>
      <w:r>
        <w:t xml:space="preserve">Locutor na </w:t>
      </w:r>
      <w:r w:rsidRPr="00AB52D0">
        <w:t>rádio Vale FM de Juazeiro do Norte desde 2003</w:t>
      </w:r>
      <w:r>
        <w:t xml:space="preserve"> até atualmente.</w:t>
      </w:r>
    </w:p>
    <w:p w14:paraId="24FE4A24" w14:textId="77777777" w:rsidR="00133714" w:rsidRDefault="00133714" w:rsidP="00AB52D0">
      <w:pPr>
        <w:spacing w:after="234"/>
      </w:pPr>
      <w:r w:rsidRPr="00AB52D0">
        <w:t>N</w:t>
      </w:r>
      <w:r>
        <w:t>a</w:t>
      </w:r>
      <w:r w:rsidRPr="00AB52D0">
        <w:t xml:space="preserve"> rádio ele criou a personagem Shirley </w:t>
      </w:r>
      <w:proofErr w:type="spellStart"/>
      <w:r w:rsidRPr="00AB52D0">
        <w:t>Mclarem</w:t>
      </w:r>
      <w:proofErr w:type="spellEnd"/>
      <w:r w:rsidRPr="00AB52D0">
        <w:t xml:space="preserve"> que caiu na graças do público e pulou do rádio para os palcos em 2011.</w:t>
      </w:r>
    </w:p>
    <w:p w14:paraId="4A6F14C7" w14:textId="77777777" w:rsidR="00133714" w:rsidRDefault="00133714" w:rsidP="00AB52D0">
      <w:pPr>
        <w:spacing w:after="234"/>
      </w:pPr>
      <w:r w:rsidRPr="00AB52D0">
        <w:t>Em 2014 desenvolveu uma palestra recheada de bom de humor intitulada "HUMORTIVANDO Potencializando talentos" na palestra ele conta como transformar Nãos em Sins através das suas experiências de vida.</w:t>
      </w:r>
    </w:p>
    <w:p w14:paraId="227CFDFF" w14:textId="77777777" w:rsidR="00133714" w:rsidRDefault="00133714" w:rsidP="00AB52D0">
      <w:pPr>
        <w:spacing w:after="234"/>
      </w:pPr>
      <w:r w:rsidRPr="00AB52D0">
        <w:t xml:space="preserve"> Em 2019 criou a personagem </w:t>
      </w:r>
      <w:proofErr w:type="spellStart"/>
      <w:r w:rsidRPr="00AB52D0">
        <w:t>Edinalva</w:t>
      </w:r>
      <w:proofErr w:type="spellEnd"/>
      <w:r w:rsidRPr="00AB52D0">
        <w:t xml:space="preserve"> com o seu amigo e parceiro de palcos Novinho humorista. </w:t>
      </w:r>
      <w:proofErr w:type="spellStart"/>
      <w:r w:rsidRPr="00AB52D0">
        <w:t>Edinalva</w:t>
      </w:r>
      <w:proofErr w:type="spellEnd"/>
      <w:r w:rsidRPr="00AB52D0">
        <w:t xml:space="preserve"> se tornou muito popular nas redes sociais, tendo vídeos compartilhados por muitas celebridades mundo a fora.</w:t>
      </w:r>
    </w:p>
    <w:p w14:paraId="3028E219" w14:textId="77777777" w:rsidR="007E249B" w:rsidRDefault="00737EF4">
      <w:pPr>
        <w:spacing w:after="229" w:line="240" w:lineRule="auto"/>
        <w:ind w:left="0" w:right="0" w:firstLine="0"/>
      </w:pPr>
      <w:r>
        <w:t xml:space="preserve"> </w:t>
      </w:r>
    </w:p>
    <w:sectPr w:rsidR="007E249B">
      <w:pgSz w:w="12240" w:h="15840"/>
      <w:pgMar w:top="1442" w:right="1443" w:bottom="167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9B"/>
    <w:rsid w:val="00133714"/>
    <w:rsid w:val="00143CD9"/>
    <w:rsid w:val="00205D38"/>
    <w:rsid w:val="00737EF4"/>
    <w:rsid w:val="007E249B"/>
    <w:rsid w:val="00AB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71C8"/>
  <w15:docId w15:val="{85A58B6B-DE79-4547-9062-1DDE66BE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2" w:line="246" w:lineRule="auto"/>
      <w:ind w:left="-5" w:right="-15" w:hanging="10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primeiro passo</dc:creator>
  <cp:lastModifiedBy>ADM</cp:lastModifiedBy>
  <cp:revision>2</cp:revision>
  <dcterms:created xsi:type="dcterms:W3CDTF">2022-02-21T13:50:00Z</dcterms:created>
  <dcterms:modified xsi:type="dcterms:W3CDTF">2022-02-21T13:50:00Z</dcterms:modified>
</cp:coreProperties>
</file>